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81" w:rsidRDefault="00176381" w:rsidP="00176381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Приложение №     к ОП</w:t>
      </w:r>
    </w:p>
    <w:p w:rsidR="00176381" w:rsidRDefault="00176381" w:rsidP="00176381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Прокопьевский детский сад -филиал </w:t>
      </w:r>
    </w:p>
    <w:p w:rsidR="00176381" w:rsidRDefault="00176381" w:rsidP="00176381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176381" w:rsidRDefault="00176381" w:rsidP="001763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FA3F03" w:rsidRDefault="00FA3F03" w:rsidP="00FA3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приобретения учебного оборудования.</w:t>
      </w:r>
    </w:p>
    <w:tbl>
      <w:tblPr>
        <w:tblStyle w:val="a3"/>
        <w:tblW w:w="15417" w:type="dxa"/>
        <w:tblLook w:val="04A0"/>
      </w:tblPr>
      <w:tblGrid>
        <w:gridCol w:w="675"/>
        <w:gridCol w:w="5812"/>
        <w:gridCol w:w="1985"/>
        <w:gridCol w:w="2409"/>
        <w:gridCol w:w="2410"/>
        <w:gridCol w:w="2126"/>
      </w:tblGrid>
      <w:tr w:rsidR="00FA3F03" w:rsidTr="00ED3D84">
        <w:tc>
          <w:tcPr>
            <w:tcW w:w="675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FA3F03" w:rsidRPr="00547FF0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409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необходимые для проведения мероприятия (тыс.руб.)</w:t>
            </w:r>
          </w:p>
        </w:tc>
        <w:tc>
          <w:tcPr>
            <w:tcW w:w="2410" w:type="dxa"/>
            <w:vAlign w:val="center"/>
          </w:tcPr>
          <w:p w:rsidR="00FA3F03" w:rsidRPr="00547FF0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A3F03" w:rsidTr="00ED3D84">
        <w:tc>
          <w:tcPr>
            <w:tcW w:w="675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vAlign w:val="center"/>
          </w:tcPr>
          <w:p w:rsidR="00FA3F03" w:rsidRDefault="00FA3F03" w:rsidP="00ED3D8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детской мебели</w:t>
            </w:r>
          </w:p>
        </w:tc>
        <w:tc>
          <w:tcPr>
            <w:tcW w:w="1985" w:type="dxa"/>
            <w:vAlign w:val="center"/>
          </w:tcPr>
          <w:p w:rsidR="00FA3F03" w:rsidRDefault="00176381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11.2021</w:t>
            </w:r>
            <w:r w:rsidR="00FA3F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15000.00</w:t>
            </w:r>
          </w:p>
        </w:tc>
        <w:tc>
          <w:tcPr>
            <w:tcW w:w="2410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 бюджет</w:t>
            </w:r>
          </w:p>
        </w:tc>
        <w:tc>
          <w:tcPr>
            <w:tcW w:w="2126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A3F03" w:rsidTr="00ED3D84">
        <w:tc>
          <w:tcPr>
            <w:tcW w:w="675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vAlign w:val="center"/>
          </w:tcPr>
          <w:p w:rsidR="00FA3F03" w:rsidRPr="007C3079" w:rsidRDefault="00FA3F03" w:rsidP="00ED3D8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AC4358">
              <w:rPr>
                <w:rFonts w:ascii="Times New Roman" w:hAnsi="Times New Roman"/>
                <w:sz w:val="28"/>
                <w:szCs w:val="28"/>
              </w:rPr>
              <w:t xml:space="preserve"> оргтехники и развивающих игр.</w:t>
            </w:r>
          </w:p>
        </w:tc>
        <w:tc>
          <w:tcPr>
            <w:tcW w:w="1985" w:type="dxa"/>
            <w:vAlign w:val="center"/>
          </w:tcPr>
          <w:p w:rsidR="00FA3F03" w:rsidRDefault="00176381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10.2021</w:t>
            </w:r>
            <w:r w:rsidR="00FA3F0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:rsidR="00FA3F03" w:rsidRDefault="00AC4358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16000.0</w:t>
            </w:r>
            <w:r w:rsidR="00FA3F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FA3F03" w:rsidRDefault="00AC4358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="00FA3F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126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A3F03" w:rsidTr="00ED3D84">
        <w:tc>
          <w:tcPr>
            <w:tcW w:w="675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vAlign w:val="center"/>
          </w:tcPr>
          <w:p w:rsidR="00FA3F03" w:rsidRPr="00993483" w:rsidRDefault="00AC4358" w:rsidP="00ED3D84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интерактивного  оборудования</w:t>
            </w:r>
          </w:p>
        </w:tc>
        <w:tc>
          <w:tcPr>
            <w:tcW w:w="1985" w:type="dxa"/>
            <w:vAlign w:val="center"/>
          </w:tcPr>
          <w:p w:rsidR="00FA3F03" w:rsidRDefault="00176381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10.2021</w:t>
            </w:r>
            <w:r w:rsidR="00AC435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:rsidR="00FA3F03" w:rsidRDefault="00AC4358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30000. 00</w:t>
            </w:r>
          </w:p>
        </w:tc>
        <w:tc>
          <w:tcPr>
            <w:tcW w:w="2410" w:type="dxa"/>
            <w:vAlign w:val="center"/>
          </w:tcPr>
          <w:p w:rsidR="00FA3F03" w:rsidRDefault="00AC4358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F03" w:rsidTr="00ED3D84">
        <w:tc>
          <w:tcPr>
            <w:tcW w:w="675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vAlign w:val="center"/>
          </w:tcPr>
          <w:p w:rsidR="00FA3F03" w:rsidRPr="007C3079" w:rsidRDefault="00FA3F03" w:rsidP="00ED3D8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3F03" w:rsidRDefault="00FA3F03" w:rsidP="00ED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74F" w:rsidRDefault="006F074F"/>
    <w:p w:rsidR="00AC4358" w:rsidRPr="00AC4358" w:rsidRDefault="00AC4358">
      <w:pPr>
        <w:rPr>
          <w:rFonts w:ascii="Times New Roman" w:hAnsi="Times New Roman" w:cs="Times New Roman"/>
        </w:rPr>
      </w:pPr>
      <w:r w:rsidRPr="00AC4358">
        <w:rPr>
          <w:rFonts w:ascii="Times New Roman" w:hAnsi="Times New Roman" w:cs="Times New Roman"/>
        </w:rPr>
        <w:t xml:space="preserve">Заведующий --________________Л.М. Павлова </w:t>
      </w:r>
    </w:p>
    <w:sectPr w:rsidR="00AC4358" w:rsidRPr="00AC4358" w:rsidSect="00FA3F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FELayout/>
  </w:compat>
  <w:rsids>
    <w:rsidRoot w:val="00FA3F03"/>
    <w:rsid w:val="00176381"/>
    <w:rsid w:val="006F074F"/>
    <w:rsid w:val="00AC4358"/>
    <w:rsid w:val="00FA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2017-11-17T05:24:00Z</dcterms:created>
  <dcterms:modified xsi:type="dcterms:W3CDTF">2021-03-31T16:11:00Z</dcterms:modified>
</cp:coreProperties>
</file>